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440"/>
        <w:gridCol w:w="1063"/>
        <w:gridCol w:w="5528"/>
        <w:gridCol w:w="993"/>
      </w:tblGrid>
      <w:tr w:rsidR="00436CF2" w:rsidRPr="00436CF2" w14:paraId="70C09131" w14:textId="77777777" w:rsidTr="00436CF2">
        <w:trPr>
          <w:trHeight w:val="584"/>
        </w:trPr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D244D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val="de-DE" w:eastAsia="de-IT"/>
              </w:rPr>
              <w:t>Problembewusstsein entwickeln (Situationsverständnis):</w:t>
            </w:r>
          </w:p>
          <w:p w14:paraId="51164CF4" w14:textId="77777777" w:rsidR="00436CF2" w:rsidRPr="00436CF2" w:rsidRDefault="00436CF2" w:rsidP="00436CF2">
            <w:pPr>
              <w:numPr>
                <w:ilvl w:val="0"/>
                <w:numId w:val="5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Kann der/die Schüler*in die relevanten Informationen herausfiltern und den zentralen Punkt der Problemstellung erfassen?</w:t>
            </w:r>
          </w:p>
          <w:p w14:paraId="5F930235" w14:textId="77777777" w:rsidR="00436CF2" w:rsidRPr="00436CF2" w:rsidRDefault="00436CF2" w:rsidP="00436CF2">
            <w:pPr>
              <w:numPr>
                <w:ilvl w:val="0"/>
                <w:numId w:val="5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 xml:space="preserve">Verwendet der/die Schüler*in bewusst Bearbeitungsmittel, um die Situation zu erfassen? (Textbearbeitungsmittel, Zeichnung, …)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895BB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4DEAF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val="de-DE" w:eastAsia="de-IT"/>
              </w:rPr>
              <w:t>Erklären des Ergebnisses:</w:t>
            </w:r>
          </w:p>
          <w:p w14:paraId="707F9871" w14:textId="77777777" w:rsidR="00436CF2" w:rsidRPr="00436CF2" w:rsidRDefault="00436CF2" w:rsidP="00436CF2">
            <w:pPr>
              <w:numPr>
                <w:ilvl w:val="0"/>
                <w:numId w:val="6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Wird die Frage mathematisch korrekt beantwortet?</w:t>
            </w:r>
          </w:p>
          <w:p w14:paraId="6A082215" w14:textId="77777777" w:rsidR="00436CF2" w:rsidRPr="00436CF2" w:rsidRDefault="00436CF2" w:rsidP="00436CF2">
            <w:pPr>
              <w:numPr>
                <w:ilvl w:val="0"/>
                <w:numId w:val="6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Überlegt der/die Schüler*</w:t>
            </w:r>
            <w:proofErr w:type="gramStart"/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in ,</w:t>
            </w:r>
            <w:proofErr w:type="gramEnd"/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 xml:space="preserve"> ob das Ergebnis sinnvoll sein kann? Kann der/die Schüler*in die mathematische Lösung auf die Realität beziehen (interpretieren)?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10635C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</w:p>
        </w:tc>
      </w:tr>
      <w:tr w:rsidR="00436CF2" w:rsidRPr="00436CF2" w14:paraId="33D5091D" w14:textId="77777777" w:rsidTr="00436CF2">
        <w:trPr>
          <w:trHeight w:val="584"/>
        </w:trPr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EFDA9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val="de-DE" w:eastAsia="de-IT"/>
              </w:rPr>
              <w:t>Bilden des Modells:</w:t>
            </w:r>
          </w:p>
          <w:p w14:paraId="56A615C8" w14:textId="77777777" w:rsidR="00436CF2" w:rsidRPr="00436CF2" w:rsidRDefault="00436CF2" w:rsidP="00436CF2">
            <w:pPr>
              <w:numPr>
                <w:ilvl w:val="0"/>
                <w:numId w:val="7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Kann der/die Schüler*in die geeigneten Rechenoperationen zur Bildung des mathematischen Modells finden?</w:t>
            </w:r>
          </w:p>
          <w:p w14:paraId="3C9E8E3F" w14:textId="77777777" w:rsidR="00436CF2" w:rsidRPr="00436CF2" w:rsidRDefault="00436CF2" w:rsidP="00436CF2">
            <w:pPr>
              <w:numPr>
                <w:ilvl w:val="0"/>
                <w:numId w:val="7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Werden heuristische Strategien (Skizze, Tabellen, …) zur Lösung des Problems richtig angewendet?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C3D2A4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4A98E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Anmerkungen: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98D79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</w:p>
        </w:tc>
      </w:tr>
      <w:tr w:rsidR="00436CF2" w:rsidRPr="00436CF2" w14:paraId="7F09C495" w14:textId="77777777" w:rsidTr="00436CF2">
        <w:trPr>
          <w:trHeight w:val="584"/>
        </w:trPr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B732E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val="de-DE" w:eastAsia="de-IT"/>
              </w:rPr>
              <w:t>Nutzen von Mathematik:</w:t>
            </w:r>
          </w:p>
          <w:p w14:paraId="2E0E76CA" w14:textId="77777777" w:rsidR="00436CF2" w:rsidRPr="00436CF2" w:rsidRDefault="00436CF2" w:rsidP="00436CF2">
            <w:pPr>
              <w:numPr>
                <w:ilvl w:val="0"/>
                <w:numId w:val="8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Werden die relevanten Größen und Beziehungen richtig mathematisiert?</w:t>
            </w:r>
          </w:p>
          <w:p w14:paraId="7BEFFD5E" w14:textId="77777777" w:rsidR="00436CF2" w:rsidRPr="00436CF2" w:rsidRDefault="00436CF2" w:rsidP="00436CF2">
            <w:pPr>
              <w:numPr>
                <w:ilvl w:val="0"/>
                <w:numId w:val="8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Ist das Ergebnis mathematisch korrekt?</w:t>
            </w:r>
          </w:p>
          <w:p w14:paraId="40D8051F" w14:textId="77777777" w:rsidR="00436CF2" w:rsidRPr="00436CF2" w:rsidRDefault="00436CF2" w:rsidP="00436CF2">
            <w:pPr>
              <w:numPr>
                <w:ilvl w:val="0"/>
                <w:numId w:val="8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8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Wurden Rechenproben zur Validierung der Ergebnisse richtig angewendet?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94769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5561F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  <w:r w:rsidRPr="00436CF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val="de-DE" w:eastAsia="de-IT"/>
              </w:rPr>
              <w:t>Gesamtbeurteilung</w:t>
            </w:r>
            <w:r w:rsidRPr="00436CF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de-DE" w:eastAsia="de-IT"/>
              </w:rPr>
              <w:t>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5A7FA" w14:textId="77777777" w:rsidR="00436CF2" w:rsidRPr="00436CF2" w:rsidRDefault="00436CF2" w:rsidP="00436CF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IT"/>
              </w:rPr>
            </w:pPr>
          </w:p>
        </w:tc>
      </w:tr>
    </w:tbl>
    <w:p w14:paraId="64D1B0D2" w14:textId="77777777" w:rsidR="006771D0" w:rsidRDefault="006771D0"/>
    <w:sectPr w:rsidR="006771D0" w:rsidSect="00436CF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9EE"/>
    <w:multiLevelType w:val="hybridMultilevel"/>
    <w:tmpl w:val="6EECB2CC"/>
    <w:lvl w:ilvl="0" w:tplc="EA066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85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C0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E8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44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4C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81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07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48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F458D6"/>
    <w:multiLevelType w:val="hybridMultilevel"/>
    <w:tmpl w:val="9D288942"/>
    <w:lvl w:ilvl="0" w:tplc="0A665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AC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69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4D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42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E1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C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40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E0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F81296"/>
    <w:multiLevelType w:val="hybridMultilevel"/>
    <w:tmpl w:val="8DE65BFE"/>
    <w:lvl w:ilvl="0" w:tplc="B5D89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43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26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A3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8B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6F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E5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68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224CAE"/>
    <w:multiLevelType w:val="hybridMultilevel"/>
    <w:tmpl w:val="FC9ECD9A"/>
    <w:lvl w:ilvl="0" w:tplc="0CA67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CA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25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A0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8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CB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47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A8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A1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2578D8"/>
    <w:multiLevelType w:val="hybridMultilevel"/>
    <w:tmpl w:val="7520AA6A"/>
    <w:lvl w:ilvl="0" w:tplc="5274A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44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4B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24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E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6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2E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04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81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3F58B5"/>
    <w:multiLevelType w:val="hybridMultilevel"/>
    <w:tmpl w:val="E012B800"/>
    <w:lvl w:ilvl="0" w:tplc="6E764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4E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8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02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25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A2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EA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E1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8B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EA65674"/>
    <w:multiLevelType w:val="hybridMultilevel"/>
    <w:tmpl w:val="E8D03662"/>
    <w:lvl w:ilvl="0" w:tplc="B704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E1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CE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85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03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2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8B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2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8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8B1236"/>
    <w:multiLevelType w:val="hybridMultilevel"/>
    <w:tmpl w:val="C6D8D4F2"/>
    <w:lvl w:ilvl="0" w:tplc="EA320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C1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07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29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CC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6B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26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09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A6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F2"/>
    <w:rsid w:val="00436CF2"/>
    <w:rsid w:val="006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177"/>
  <w15:chartTrackingRefBased/>
  <w15:docId w15:val="{D9D102A3-CCD6-4282-BEA2-90C9F4A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8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4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4" ma:contentTypeDescription="Ein neues Dokument erstellen." ma:contentTypeScope="" ma:versionID="c0a96f9e11395d009a823d3edd6f66c1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7cd6a2f2229fc74bee4235d58ffe7965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487B2-A9C8-4B4B-8594-895BE416D208}"/>
</file>

<file path=customXml/itemProps2.xml><?xml version="1.0" encoding="utf-8"?>
<ds:datastoreItem xmlns:ds="http://schemas.openxmlformats.org/officeDocument/2006/customXml" ds:itemID="{8CAD5731-4A2F-49CB-BE89-FAD1BB8A209B}"/>
</file>

<file path=customXml/itemProps3.xml><?xml version="1.0" encoding="utf-8"?>
<ds:datastoreItem xmlns:ds="http://schemas.openxmlformats.org/officeDocument/2006/customXml" ds:itemID="{1652997A-DF7C-4E0C-90E1-9B12E2FBD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Ratering</dc:creator>
  <cp:keywords/>
  <dc:description/>
  <cp:lastModifiedBy>Matthias Ratering</cp:lastModifiedBy>
  <cp:revision>1</cp:revision>
  <dcterms:created xsi:type="dcterms:W3CDTF">2020-11-19T14:47:00Z</dcterms:created>
  <dcterms:modified xsi:type="dcterms:W3CDTF">2020-11-19T14:55:00Z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